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6C" w:rsidRDefault="00DE2E6C" w:rsidP="00DE2E6C">
      <w:pPr>
        <w:ind w:left="-360" w:right="-360"/>
        <w:jc w:val="center"/>
      </w:pPr>
      <w:r w:rsidRPr="000D2C7A">
        <w:rPr>
          <w:rFonts w:ascii="Times New Roman" w:hAnsi="Times New Roman" w:cs="Times New Roman"/>
          <w:b/>
          <w:sz w:val="28"/>
          <w:szCs w:val="28"/>
        </w:rPr>
        <w:t xml:space="preserve">A transport will be heading east the middle </w:t>
      </w:r>
      <w:r>
        <w:rPr>
          <w:rFonts w:ascii="Times New Roman" w:hAnsi="Times New Roman" w:cs="Times New Roman"/>
          <w:b/>
          <w:sz w:val="28"/>
          <w:szCs w:val="28"/>
        </w:rPr>
        <w:t xml:space="preserve">to the end </w:t>
      </w:r>
      <w:r w:rsidRPr="000D2C7A">
        <w:rPr>
          <w:rFonts w:ascii="Times New Roman" w:hAnsi="Times New Roman" w:cs="Times New Roman"/>
          <w:b/>
          <w:sz w:val="28"/>
          <w:szCs w:val="28"/>
        </w:rPr>
        <w:t>of May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4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Grid3-Accent5"/>
        <w:tblW w:w="0" w:type="auto"/>
        <w:tblLook w:val="04A0"/>
      </w:tblPr>
      <w:tblGrid>
        <w:gridCol w:w="3708"/>
        <w:gridCol w:w="3960"/>
        <w:gridCol w:w="1440"/>
        <w:gridCol w:w="1908"/>
      </w:tblGrid>
      <w:tr w:rsidR="004725B0" w:rsidRPr="004725B0" w:rsidTr="00DE2E6C">
        <w:trPr>
          <w:cnfStyle w:val="100000000000"/>
          <w:trHeight w:val="576"/>
        </w:trPr>
        <w:tc>
          <w:tcPr>
            <w:cnfStyle w:val="001000000000"/>
            <w:tcW w:w="3708" w:type="dxa"/>
            <w:shd w:val="clear" w:color="auto" w:fill="663300"/>
          </w:tcPr>
          <w:p w:rsidR="00F5668A" w:rsidRPr="004725B0" w:rsidRDefault="004725B0" w:rsidP="004725B0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25B0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3960" w:type="dxa"/>
            <w:shd w:val="clear" w:color="auto" w:fill="663300"/>
          </w:tcPr>
          <w:p w:rsidR="00F5668A" w:rsidRPr="008D6EBB" w:rsidRDefault="008D6EBB" w:rsidP="004725B0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8D6EBB"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1440" w:type="dxa"/>
            <w:shd w:val="clear" w:color="auto" w:fill="663300"/>
          </w:tcPr>
          <w:p w:rsidR="00F5668A" w:rsidRPr="004725B0" w:rsidRDefault="004725B0" w:rsidP="008D6EBB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8D6EBB">
              <w:rPr>
                <w:rFonts w:ascii="Times New Roman" w:hAnsi="Times New Roman" w:cs="Times New Roman"/>
                <w:sz w:val="36"/>
                <w:szCs w:val="36"/>
              </w:rPr>
              <w:t>Due</w:t>
            </w:r>
          </w:p>
        </w:tc>
        <w:tc>
          <w:tcPr>
            <w:tcW w:w="1908" w:type="dxa"/>
            <w:shd w:val="clear" w:color="auto" w:fill="663300"/>
          </w:tcPr>
          <w:p w:rsidR="00F5668A" w:rsidRPr="004725B0" w:rsidRDefault="004725B0" w:rsidP="00F5668A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Available</w:t>
            </w:r>
          </w:p>
        </w:tc>
      </w:tr>
      <w:tr w:rsidR="004725B0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F5668A" w:rsidRPr="00140093" w:rsidRDefault="002D4ED9" w:rsidP="00F5668A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Pokerface</w:t>
            </w:r>
            <w:proofErr w:type="spellEnd"/>
          </w:p>
        </w:tc>
        <w:tc>
          <w:tcPr>
            <w:tcW w:w="3960" w:type="dxa"/>
            <w:shd w:val="clear" w:color="auto" w:fill="996633"/>
          </w:tcPr>
          <w:p w:rsidR="00DE2E6C" w:rsidRPr="00127EDC" w:rsidRDefault="00DE2E6C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Easy Eight</w:t>
            </w:r>
          </w:p>
        </w:tc>
        <w:tc>
          <w:tcPr>
            <w:tcW w:w="1440" w:type="dxa"/>
            <w:shd w:val="clear" w:color="auto" w:fill="996633"/>
          </w:tcPr>
          <w:p w:rsidR="00F5668A" w:rsidRPr="00127EDC" w:rsidRDefault="00DE2E6C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2-25</w:t>
            </w:r>
          </w:p>
        </w:tc>
        <w:tc>
          <w:tcPr>
            <w:tcW w:w="1908" w:type="dxa"/>
            <w:shd w:val="clear" w:color="auto" w:fill="996633"/>
          </w:tcPr>
          <w:p w:rsidR="00F5668A" w:rsidRPr="00980914" w:rsidRDefault="00F5668A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4725B0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F5668A" w:rsidRPr="00140093" w:rsidRDefault="00980914" w:rsidP="00F5668A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High Roller</w:t>
            </w:r>
          </w:p>
        </w:tc>
        <w:tc>
          <w:tcPr>
            <w:tcW w:w="3960" w:type="dxa"/>
            <w:shd w:val="clear" w:color="auto" w:fill="auto"/>
          </w:tcPr>
          <w:p w:rsidR="00F5668A" w:rsidRPr="00127EDC" w:rsidRDefault="00980914" w:rsidP="0025273D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Gibb</w:t>
            </w:r>
            <w:r w:rsidR="0025273D"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ous</w:t>
            </w:r>
          </w:p>
        </w:tc>
        <w:tc>
          <w:tcPr>
            <w:tcW w:w="1440" w:type="dxa"/>
            <w:shd w:val="clear" w:color="auto" w:fill="auto"/>
          </w:tcPr>
          <w:p w:rsidR="00F5668A" w:rsidRPr="00127EDC" w:rsidRDefault="00140093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4-</w:t>
            </w:r>
            <w:r w:rsidR="00DE2E6C"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17</w:t>
            </w:r>
          </w:p>
        </w:tc>
        <w:tc>
          <w:tcPr>
            <w:tcW w:w="1908" w:type="dxa"/>
            <w:shd w:val="clear" w:color="auto" w:fill="auto"/>
          </w:tcPr>
          <w:p w:rsidR="00F5668A" w:rsidRPr="00127EDC" w:rsidRDefault="00F5668A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</w:p>
        </w:tc>
      </w:tr>
      <w:tr w:rsidR="004725B0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F5668A" w:rsidRPr="00140093" w:rsidRDefault="00127EDC" w:rsidP="00F5668A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Ante Up</w:t>
            </w:r>
          </w:p>
        </w:tc>
        <w:tc>
          <w:tcPr>
            <w:tcW w:w="3960" w:type="dxa"/>
            <w:shd w:val="clear" w:color="auto" w:fill="996633"/>
          </w:tcPr>
          <w:p w:rsidR="00DE2E6C" w:rsidRPr="00127EDC" w:rsidRDefault="00DE2E6C" w:rsidP="00011DC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996633"/>
          </w:tcPr>
          <w:p w:rsidR="00F5668A" w:rsidRPr="00127EDC" w:rsidRDefault="00DE2E6C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5-27</w:t>
            </w:r>
          </w:p>
        </w:tc>
        <w:tc>
          <w:tcPr>
            <w:tcW w:w="1908" w:type="dxa"/>
            <w:shd w:val="clear" w:color="auto" w:fill="996633"/>
          </w:tcPr>
          <w:p w:rsidR="00F5668A" w:rsidRPr="00127EDC" w:rsidRDefault="00F5668A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0D47B3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F5668A" w:rsidRPr="00140093" w:rsidRDefault="00127EDC" w:rsidP="00F5668A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Limelight</w:t>
            </w:r>
          </w:p>
        </w:tc>
        <w:tc>
          <w:tcPr>
            <w:tcW w:w="3960" w:type="dxa"/>
            <w:shd w:val="clear" w:color="auto" w:fill="auto"/>
          </w:tcPr>
          <w:p w:rsidR="00F5668A" w:rsidRPr="00127EDC" w:rsidRDefault="00DE2E6C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auto"/>
          </w:tcPr>
          <w:p w:rsidR="00F5668A" w:rsidRPr="00127EDC" w:rsidRDefault="00DE2E6C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6-22</w:t>
            </w:r>
          </w:p>
        </w:tc>
        <w:tc>
          <w:tcPr>
            <w:tcW w:w="1908" w:type="dxa"/>
            <w:shd w:val="clear" w:color="auto" w:fill="auto"/>
          </w:tcPr>
          <w:p w:rsidR="00F5668A" w:rsidRPr="00980914" w:rsidRDefault="00F5668A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F514D0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F514D0" w:rsidRPr="00140093" w:rsidRDefault="00F514D0" w:rsidP="00F5668A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Hit Me</w:t>
            </w:r>
          </w:p>
        </w:tc>
        <w:tc>
          <w:tcPr>
            <w:tcW w:w="3960" w:type="dxa"/>
            <w:shd w:val="clear" w:color="auto" w:fill="996633"/>
          </w:tcPr>
          <w:p w:rsidR="00F514D0" w:rsidRPr="00F514D0" w:rsidRDefault="00F514D0" w:rsidP="00224AC9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996633"/>
          </w:tcPr>
          <w:p w:rsidR="00F514D0" w:rsidRPr="00F514D0" w:rsidRDefault="00F514D0" w:rsidP="00224AC9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996633"/>
          </w:tcPr>
          <w:p w:rsidR="00F514D0" w:rsidRPr="00127EDC" w:rsidRDefault="00F514D0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Cards</w:t>
            </w:r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2-22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</w:p>
        </w:tc>
      </w:tr>
      <w:tr w:rsidR="0025273D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Debutante </w:t>
            </w:r>
          </w:p>
        </w:tc>
        <w:tc>
          <w:tcPr>
            <w:tcW w:w="396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AI Rowe’s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Solano’s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Request</w:t>
            </w:r>
          </w:p>
        </w:tc>
        <w:tc>
          <w:tcPr>
            <w:tcW w:w="144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5-31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hyperlink r:id="rId5" w:history="1">
              <w:r w:rsidRPr="00140093">
                <w:rPr>
                  <w:rStyle w:val="Hyperlink"/>
                  <w:rFonts w:ascii="Times New Roman" w:hAnsi="Times New Roman" w:cs="Times New Roman"/>
                  <w:bCs w:val="0"/>
                  <w:color w:val="833C0B" w:themeColor="accent2" w:themeShade="80"/>
                  <w:sz w:val="32"/>
                  <w:szCs w:val="32"/>
                </w:rPr>
                <w:t>Fancy</w:t>
              </w:r>
            </w:hyperlink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4-24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</w:p>
        </w:tc>
      </w:tr>
      <w:tr w:rsidR="0025273D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Dice</w:t>
            </w:r>
          </w:p>
        </w:tc>
        <w:tc>
          <w:tcPr>
            <w:tcW w:w="3960" w:type="dxa"/>
            <w:shd w:val="clear" w:color="auto" w:fill="996633"/>
          </w:tcPr>
          <w:p w:rsidR="0025273D" w:rsidRPr="002C5386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2C5386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5</w:t>
            </w:r>
            <w:r w:rsidRPr="002C538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02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Queen</w:t>
            </w:r>
          </w:p>
        </w:tc>
        <w:tc>
          <w:tcPr>
            <w:tcW w:w="3960" w:type="dxa"/>
            <w:shd w:val="clear" w:color="auto" w:fill="auto"/>
          </w:tcPr>
          <w:p w:rsidR="0025273D" w:rsidRPr="00AF02D3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3-19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</w:p>
        </w:tc>
      </w:tr>
      <w:tr w:rsidR="0025273D" w:rsidRPr="004725B0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sz w:val="32"/>
                <w:szCs w:val="32"/>
              </w:rPr>
              <w:t>Piquet</w:t>
            </w:r>
          </w:p>
        </w:tc>
        <w:tc>
          <w:tcPr>
            <w:tcW w:w="396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127EDC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3-16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4725B0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6E74EE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 w:rsidRPr="00140093"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Dove</w:t>
            </w:r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3-18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25273D" w:rsidRDefault="0025273D" w:rsidP="006E74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25273D">
                <w:rPr>
                  <w:rStyle w:val="Hyperlink"/>
                  <w:rFonts w:ascii="Times New Roman" w:hAnsi="Times New Roman" w:cs="Times New Roman"/>
                  <w:bCs w:val="0"/>
                  <w:color w:val="FFFFFF" w:themeColor="background1"/>
                  <w:sz w:val="32"/>
                  <w:szCs w:val="32"/>
                </w:rPr>
                <w:t>Live Wire</w:t>
              </w:r>
            </w:hyperlink>
          </w:p>
        </w:tc>
        <w:tc>
          <w:tcPr>
            <w:tcW w:w="3960" w:type="dxa"/>
            <w:shd w:val="clear" w:color="auto" w:fill="996633"/>
          </w:tcPr>
          <w:p w:rsidR="0025273D" w:rsidRPr="0025273D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25273D" w:rsidRDefault="0025273D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4-30</w:t>
            </w:r>
          </w:p>
        </w:tc>
        <w:tc>
          <w:tcPr>
            <w:tcW w:w="1908" w:type="dxa"/>
            <w:shd w:val="clear" w:color="auto" w:fill="996633"/>
          </w:tcPr>
          <w:p w:rsidR="0025273D" w:rsidRPr="00127EDC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853787" w:rsidTr="00DE2E6C">
        <w:trPr>
          <w:trHeight w:val="576"/>
        </w:trPr>
        <w:tc>
          <w:tcPr>
            <w:cnfStyle w:val="001000000000"/>
            <w:tcW w:w="3708" w:type="dxa"/>
            <w:shd w:val="clear" w:color="auto" w:fill="auto"/>
          </w:tcPr>
          <w:p w:rsidR="0025273D" w:rsidRPr="00140093" w:rsidRDefault="0025273D" w:rsidP="008D6EBB">
            <w:pPr>
              <w:ind w:right="-360"/>
              <w:rPr>
                <w:rFonts w:ascii="Times New Roman" w:hAnsi="Times New Roman" w:cs="Times New Roman"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63300"/>
                <w:sz w:val="32"/>
                <w:szCs w:val="32"/>
              </w:rPr>
              <w:t>April Showers</w:t>
            </w:r>
          </w:p>
        </w:tc>
        <w:tc>
          <w:tcPr>
            <w:tcW w:w="3960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Easy Eight</w:t>
            </w:r>
          </w:p>
        </w:tc>
        <w:tc>
          <w:tcPr>
            <w:tcW w:w="1440" w:type="dxa"/>
            <w:shd w:val="clear" w:color="auto" w:fill="auto"/>
          </w:tcPr>
          <w:p w:rsidR="0025273D" w:rsidRPr="00127EDC" w:rsidRDefault="0025273D" w:rsidP="006C06B9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3-04</w:t>
            </w:r>
          </w:p>
        </w:tc>
        <w:tc>
          <w:tcPr>
            <w:tcW w:w="1908" w:type="dxa"/>
            <w:shd w:val="clear" w:color="auto" w:fill="auto"/>
          </w:tcPr>
          <w:p w:rsidR="0025273D" w:rsidRPr="00127EDC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</w:pP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8D6EBB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Wild Moon</w:t>
            </w:r>
          </w:p>
        </w:tc>
        <w:tc>
          <w:tcPr>
            <w:tcW w:w="3960" w:type="dxa"/>
            <w:shd w:val="clear" w:color="auto" w:fill="996633"/>
          </w:tcPr>
          <w:p w:rsidR="0025273D" w:rsidRPr="00CF21F6" w:rsidRDefault="0025273D" w:rsidP="00011DC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Gibbous</w:t>
            </w:r>
          </w:p>
        </w:tc>
        <w:tc>
          <w:tcPr>
            <w:tcW w:w="1440" w:type="dxa"/>
            <w:shd w:val="clear" w:color="auto" w:fill="996633"/>
          </w:tcPr>
          <w:p w:rsidR="0025273D" w:rsidRPr="00856BFD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3-10</w:t>
            </w:r>
          </w:p>
        </w:tc>
        <w:tc>
          <w:tcPr>
            <w:tcW w:w="1908" w:type="dxa"/>
            <w:shd w:val="clear" w:color="auto" w:fill="996633"/>
          </w:tcPr>
          <w:p w:rsidR="0025273D" w:rsidRPr="00856BFD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853787" w:rsidTr="00DE2E6C">
        <w:trPr>
          <w:trHeight w:val="576"/>
        </w:trPr>
        <w:tc>
          <w:tcPr>
            <w:cnfStyle w:val="001000000000"/>
            <w:tcW w:w="3708" w:type="dxa"/>
            <w:shd w:val="clear" w:color="auto" w:fill="FFFFFF" w:themeFill="background1"/>
          </w:tcPr>
          <w:p w:rsidR="0025273D" w:rsidRPr="0025273D" w:rsidRDefault="0025273D" w:rsidP="008D6EBB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Note</w:t>
            </w:r>
          </w:p>
        </w:tc>
        <w:tc>
          <w:tcPr>
            <w:tcW w:w="3960" w:type="dxa"/>
            <w:shd w:val="clear" w:color="auto" w:fill="FFFFFF" w:themeFill="background1"/>
          </w:tcPr>
          <w:p w:rsidR="0025273D" w:rsidRPr="004660F1" w:rsidRDefault="0025273D" w:rsidP="00011DC0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2"/>
                <w:szCs w:val="32"/>
              </w:rPr>
              <w:t>Easy Eight</w:t>
            </w:r>
          </w:p>
        </w:tc>
        <w:tc>
          <w:tcPr>
            <w:tcW w:w="1440" w:type="dxa"/>
            <w:shd w:val="clear" w:color="auto" w:fill="FFFFFF" w:themeFill="background1"/>
          </w:tcPr>
          <w:p w:rsidR="0025273D" w:rsidRPr="004660F1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25273D" w:rsidRPr="004660F1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9A1394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Celeste</w:t>
            </w:r>
          </w:p>
        </w:tc>
        <w:tc>
          <w:tcPr>
            <w:tcW w:w="3960" w:type="dxa"/>
            <w:shd w:val="clear" w:color="auto" w:fill="996633"/>
          </w:tcPr>
          <w:p w:rsidR="0025273D" w:rsidRPr="0025273D" w:rsidRDefault="0025273D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25273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Center Stage</w:t>
            </w:r>
          </w:p>
        </w:tc>
        <w:tc>
          <w:tcPr>
            <w:tcW w:w="1440" w:type="dxa"/>
            <w:shd w:val="clear" w:color="auto" w:fill="996633"/>
          </w:tcPr>
          <w:p w:rsidR="0025273D" w:rsidRPr="00856BFD" w:rsidRDefault="0025273D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3-28</w:t>
            </w:r>
          </w:p>
        </w:tc>
        <w:tc>
          <w:tcPr>
            <w:tcW w:w="1908" w:type="dxa"/>
            <w:shd w:val="clear" w:color="auto" w:fill="996633"/>
          </w:tcPr>
          <w:p w:rsidR="0025273D" w:rsidRPr="00856BFD" w:rsidRDefault="0025273D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853787" w:rsidTr="00DE2E6C">
        <w:trPr>
          <w:trHeight w:val="576"/>
        </w:trPr>
        <w:tc>
          <w:tcPr>
            <w:cnfStyle w:val="001000000000"/>
            <w:tcW w:w="3708" w:type="dxa"/>
            <w:shd w:val="clear" w:color="auto" w:fill="FFFFFF" w:themeFill="background1"/>
          </w:tcPr>
          <w:p w:rsidR="0025273D" w:rsidRPr="00140093" w:rsidRDefault="0025273D" w:rsidP="009A1394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Fancy</w:t>
            </w:r>
          </w:p>
        </w:tc>
        <w:tc>
          <w:tcPr>
            <w:tcW w:w="3960" w:type="dxa"/>
            <w:shd w:val="clear" w:color="auto" w:fill="FFFFFF" w:themeFill="background1"/>
          </w:tcPr>
          <w:p w:rsidR="0025273D" w:rsidRPr="004660F1" w:rsidRDefault="0025273D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FFFFFF" w:themeFill="background1"/>
          </w:tcPr>
          <w:p w:rsidR="0025273D" w:rsidRPr="004660F1" w:rsidRDefault="0025273D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  <w:t>4-24</w:t>
            </w:r>
          </w:p>
        </w:tc>
        <w:tc>
          <w:tcPr>
            <w:tcW w:w="1908" w:type="dxa"/>
            <w:shd w:val="clear" w:color="auto" w:fill="FFFFFF" w:themeFill="background1"/>
          </w:tcPr>
          <w:p w:rsidR="0025273D" w:rsidRPr="004660F1" w:rsidRDefault="0025273D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25273D" w:rsidRPr="00853787" w:rsidTr="00DE2E6C">
        <w:trPr>
          <w:cnfStyle w:val="000000100000"/>
          <w:trHeight w:val="576"/>
        </w:trPr>
        <w:tc>
          <w:tcPr>
            <w:cnfStyle w:val="001000000000"/>
            <w:tcW w:w="3708" w:type="dxa"/>
            <w:shd w:val="clear" w:color="auto" w:fill="996633"/>
          </w:tcPr>
          <w:p w:rsidR="0025273D" w:rsidRPr="00140093" w:rsidRDefault="0025273D" w:rsidP="008D6EBB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Livewire</w:t>
            </w:r>
          </w:p>
        </w:tc>
        <w:tc>
          <w:tcPr>
            <w:tcW w:w="3960" w:type="dxa"/>
            <w:shd w:val="clear" w:color="auto" w:fill="996633"/>
          </w:tcPr>
          <w:p w:rsidR="0025273D" w:rsidRPr="00CF21F6" w:rsidRDefault="0025273D" w:rsidP="00011DC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Lonnie</w:t>
            </w:r>
          </w:p>
        </w:tc>
        <w:tc>
          <w:tcPr>
            <w:tcW w:w="1440" w:type="dxa"/>
            <w:shd w:val="clear" w:color="auto" w:fill="996633"/>
          </w:tcPr>
          <w:p w:rsidR="0025273D" w:rsidRPr="00856BFD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4-30</w:t>
            </w:r>
          </w:p>
        </w:tc>
        <w:tc>
          <w:tcPr>
            <w:tcW w:w="1908" w:type="dxa"/>
            <w:shd w:val="clear" w:color="auto" w:fill="996633"/>
          </w:tcPr>
          <w:p w:rsidR="0025273D" w:rsidRPr="00856BFD" w:rsidRDefault="0025273D" w:rsidP="00F566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5273D" w:rsidRPr="00140093" w:rsidTr="00DE2E6C">
        <w:trPr>
          <w:trHeight w:val="576"/>
        </w:trPr>
        <w:tc>
          <w:tcPr>
            <w:cnfStyle w:val="001000000000"/>
            <w:tcW w:w="3708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CD2EC1" w:rsidRDefault="0025273D" w:rsidP="008D6EBB">
            <w:pPr>
              <w:ind w:right="-360"/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140093" w:rsidRDefault="0025273D" w:rsidP="00011DC0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140093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908" w:type="dxa"/>
            <w:tcBorders>
              <w:bottom w:val="single" w:sz="8" w:space="0" w:color="FFFFFF" w:themeColor="background1"/>
            </w:tcBorders>
            <w:shd w:val="clear" w:color="auto" w:fill="FFFFFF" w:themeFill="background1"/>
          </w:tcPr>
          <w:p w:rsidR="0025273D" w:rsidRPr="00140093" w:rsidRDefault="0025273D" w:rsidP="00F566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</w:tr>
    </w:tbl>
    <w:p w:rsidR="00F5668A" w:rsidRDefault="00F5668A" w:rsidP="00DE2E6C">
      <w:pPr>
        <w:ind w:right="-360"/>
      </w:pPr>
    </w:p>
    <w:sectPr w:rsidR="00F5668A" w:rsidSect="00F56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68A"/>
    <w:rsid w:val="000030AB"/>
    <w:rsid w:val="00004D43"/>
    <w:rsid w:val="00011DC0"/>
    <w:rsid w:val="00016A8C"/>
    <w:rsid w:val="00022E62"/>
    <w:rsid w:val="0003223E"/>
    <w:rsid w:val="0003769A"/>
    <w:rsid w:val="00040235"/>
    <w:rsid w:val="00047410"/>
    <w:rsid w:val="00050CEC"/>
    <w:rsid w:val="000525DB"/>
    <w:rsid w:val="00052887"/>
    <w:rsid w:val="000551D4"/>
    <w:rsid w:val="0006604F"/>
    <w:rsid w:val="00067CC3"/>
    <w:rsid w:val="00074895"/>
    <w:rsid w:val="000835CB"/>
    <w:rsid w:val="00085C8F"/>
    <w:rsid w:val="000906B6"/>
    <w:rsid w:val="00097C44"/>
    <w:rsid w:val="000B0A1E"/>
    <w:rsid w:val="000C6C5A"/>
    <w:rsid w:val="000D0E29"/>
    <w:rsid w:val="000D1C47"/>
    <w:rsid w:val="000D47B3"/>
    <w:rsid w:val="000D587B"/>
    <w:rsid w:val="000E36FE"/>
    <w:rsid w:val="000E40CA"/>
    <w:rsid w:val="000F010B"/>
    <w:rsid w:val="000F4730"/>
    <w:rsid w:val="00103EA6"/>
    <w:rsid w:val="00105073"/>
    <w:rsid w:val="001102AB"/>
    <w:rsid w:val="00114001"/>
    <w:rsid w:val="00121CC4"/>
    <w:rsid w:val="001233E3"/>
    <w:rsid w:val="0012492C"/>
    <w:rsid w:val="00127EDC"/>
    <w:rsid w:val="00132411"/>
    <w:rsid w:val="00136804"/>
    <w:rsid w:val="00140093"/>
    <w:rsid w:val="0014103C"/>
    <w:rsid w:val="0014168E"/>
    <w:rsid w:val="00141909"/>
    <w:rsid w:val="001421E5"/>
    <w:rsid w:val="00144DF6"/>
    <w:rsid w:val="001504E5"/>
    <w:rsid w:val="001538B6"/>
    <w:rsid w:val="001544C4"/>
    <w:rsid w:val="001568BE"/>
    <w:rsid w:val="00164C44"/>
    <w:rsid w:val="00164CE7"/>
    <w:rsid w:val="0017020F"/>
    <w:rsid w:val="00175931"/>
    <w:rsid w:val="001840E7"/>
    <w:rsid w:val="001A1CDA"/>
    <w:rsid w:val="001A332E"/>
    <w:rsid w:val="001B557B"/>
    <w:rsid w:val="001C05C0"/>
    <w:rsid w:val="001C1632"/>
    <w:rsid w:val="001C4BD9"/>
    <w:rsid w:val="001C7402"/>
    <w:rsid w:val="001D061B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7D68"/>
    <w:rsid w:val="00220DDE"/>
    <w:rsid w:val="002217C4"/>
    <w:rsid w:val="00222564"/>
    <w:rsid w:val="0023042F"/>
    <w:rsid w:val="00233C09"/>
    <w:rsid w:val="0024251D"/>
    <w:rsid w:val="0025273D"/>
    <w:rsid w:val="00253B61"/>
    <w:rsid w:val="002569F9"/>
    <w:rsid w:val="00257D64"/>
    <w:rsid w:val="00260032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2380"/>
    <w:rsid w:val="002B2893"/>
    <w:rsid w:val="002B79F3"/>
    <w:rsid w:val="002B7CBB"/>
    <w:rsid w:val="002C03D9"/>
    <w:rsid w:val="002C228C"/>
    <w:rsid w:val="002C5386"/>
    <w:rsid w:val="002D0EB8"/>
    <w:rsid w:val="002D1CC1"/>
    <w:rsid w:val="002D3D80"/>
    <w:rsid w:val="002D4ED9"/>
    <w:rsid w:val="002E0565"/>
    <w:rsid w:val="002E3693"/>
    <w:rsid w:val="002F00E3"/>
    <w:rsid w:val="002F3810"/>
    <w:rsid w:val="002F68D0"/>
    <w:rsid w:val="00300726"/>
    <w:rsid w:val="00301A9B"/>
    <w:rsid w:val="003219F1"/>
    <w:rsid w:val="00331925"/>
    <w:rsid w:val="003324FE"/>
    <w:rsid w:val="0034159C"/>
    <w:rsid w:val="00345932"/>
    <w:rsid w:val="003668E9"/>
    <w:rsid w:val="003703D6"/>
    <w:rsid w:val="00373613"/>
    <w:rsid w:val="00373E65"/>
    <w:rsid w:val="003756B7"/>
    <w:rsid w:val="00377384"/>
    <w:rsid w:val="0038148B"/>
    <w:rsid w:val="00382251"/>
    <w:rsid w:val="00382541"/>
    <w:rsid w:val="003844DF"/>
    <w:rsid w:val="00384D0B"/>
    <w:rsid w:val="00386992"/>
    <w:rsid w:val="00393094"/>
    <w:rsid w:val="003B3903"/>
    <w:rsid w:val="003B3AC4"/>
    <w:rsid w:val="003B3D60"/>
    <w:rsid w:val="003C1419"/>
    <w:rsid w:val="003C2BF3"/>
    <w:rsid w:val="003C5EA3"/>
    <w:rsid w:val="003D2F9A"/>
    <w:rsid w:val="003E0E56"/>
    <w:rsid w:val="003E4151"/>
    <w:rsid w:val="003E5377"/>
    <w:rsid w:val="003F0325"/>
    <w:rsid w:val="003F4C3A"/>
    <w:rsid w:val="0042225F"/>
    <w:rsid w:val="00423249"/>
    <w:rsid w:val="00426132"/>
    <w:rsid w:val="00427310"/>
    <w:rsid w:val="00427A2E"/>
    <w:rsid w:val="00436A41"/>
    <w:rsid w:val="004406E9"/>
    <w:rsid w:val="00441A38"/>
    <w:rsid w:val="00451F45"/>
    <w:rsid w:val="00462B6D"/>
    <w:rsid w:val="004660F1"/>
    <w:rsid w:val="00470226"/>
    <w:rsid w:val="0047184A"/>
    <w:rsid w:val="004725B0"/>
    <w:rsid w:val="00475519"/>
    <w:rsid w:val="00475A27"/>
    <w:rsid w:val="00480235"/>
    <w:rsid w:val="00495400"/>
    <w:rsid w:val="004962F7"/>
    <w:rsid w:val="004A06C7"/>
    <w:rsid w:val="004C1DF1"/>
    <w:rsid w:val="004C2687"/>
    <w:rsid w:val="004C2BD8"/>
    <w:rsid w:val="004C503B"/>
    <w:rsid w:val="004C579C"/>
    <w:rsid w:val="004D04D5"/>
    <w:rsid w:val="004D136C"/>
    <w:rsid w:val="004D2498"/>
    <w:rsid w:val="004D2DA8"/>
    <w:rsid w:val="004E3F80"/>
    <w:rsid w:val="004F4F94"/>
    <w:rsid w:val="004F509C"/>
    <w:rsid w:val="0050107A"/>
    <w:rsid w:val="00503C70"/>
    <w:rsid w:val="005057F5"/>
    <w:rsid w:val="005105D4"/>
    <w:rsid w:val="005109BA"/>
    <w:rsid w:val="005207DF"/>
    <w:rsid w:val="00532122"/>
    <w:rsid w:val="0054152F"/>
    <w:rsid w:val="00554D94"/>
    <w:rsid w:val="00560E9D"/>
    <w:rsid w:val="005623C6"/>
    <w:rsid w:val="00566589"/>
    <w:rsid w:val="00572BC7"/>
    <w:rsid w:val="00574D56"/>
    <w:rsid w:val="0058086E"/>
    <w:rsid w:val="0058469C"/>
    <w:rsid w:val="005846B2"/>
    <w:rsid w:val="00585D6D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0BFD"/>
    <w:rsid w:val="005D336B"/>
    <w:rsid w:val="005D59E8"/>
    <w:rsid w:val="005D6263"/>
    <w:rsid w:val="005D735E"/>
    <w:rsid w:val="005D7892"/>
    <w:rsid w:val="005E3EFB"/>
    <w:rsid w:val="005E44A9"/>
    <w:rsid w:val="005E76E0"/>
    <w:rsid w:val="00606236"/>
    <w:rsid w:val="00606921"/>
    <w:rsid w:val="0061310B"/>
    <w:rsid w:val="00617252"/>
    <w:rsid w:val="00622566"/>
    <w:rsid w:val="00631D70"/>
    <w:rsid w:val="00633E02"/>
    <w:rsid w:val="00634F79"/>
    <w:rsid w:val="00645A1A"/>
    <w:rsid w:val="00645A7D"/>
    <w:rsid w:val="00654799"/>
    <w:rsid w:val="00660669"/>
    <w:rsid w:val="00664A35"/>
    <w:rsid w:val="00664DE1"/>
    <w:rsid w:val="00667382"/>
    <w:rsid w:val="006746B2"/>
    <w:rsid w:val="0068148E"/>
    <w:rsid w:val="006838C6"/>
    <w:rsid w:val="00686C60"/>
    <w:rsid w:val="006A12A7"/>
    <w:rsid w:val="006B3F5B"/>
    <w:rsid w:val="006C06B9"/>
    <w:rsid w:val="006C35A9"/>
    <w:rsid w:val="006D2A30"/>
    <w:rsid w:val="006E1D57"/>
    <w:rsid w:val="006E6B19"/>
    <w:rsid w:val="006F468E"/>
    <w:rsid w:val="00700C81"/>
    <w:rsid w:val="00701D55"/>
    <w:rsid w:val="00711626"/>
    <w:rsid w:val="00726CBE"/>
    <w:rsid w:val="00727090"/>
    <w:rsid w:val="007303DA"/>
    <w:rsid w:val="0073056F"/>
    <w:rsid w:val="007325B2"/>
    <w:rsid w:val="00732C21"/>
    <w:rsid w:val="0073422D"/>
    <w:rsid w:val="00734BDD"/>
    <w:rsid w:val="00744E8F"/>
    <w:rsid w:val="007508DE"/>
    <w:rsid w:val="007660D6"/>
    <w:rsid w:val="00771467"/>
    <w:rsid w:val="0077156D"/>
    <w:rsid w:val="00776637"/>
    <w:rsid w:val="00791131"/>
    <w:rsid w:val="00792D78"/>
    <w:rsid w:val="007947B2"/>
    <w:rsid w:val="00797CCF"/>
    <w:rsid w:val="007A7F74"/>
    <w:rsid w:val="007D5D63"/>
    <w:rsid w:val="007E5BC8"/>
    <w:rsid w:val="007F46D0"/>
    <w:rsid w:val="007F73BD"/>
    <w:rsid w:val="00834FC8"/>
    <w:rsid w:val="00835F36"/>
    <w:rsid w:val="00837C78"/>
    <w:rsid w:val="00846AAF"/>
    <w:rsid w:val="00853787"/>
    <w:rsid w:val="00855EBF"/>
    <w:rsid w:val="00856BFD"/>
    <w:rsid w:val="0085746D"/>
    <w:rsid w:val="00863BFB"/>
    <w:rsid w:val="008665FB"/>
    <w:rsid w:val="00871A2F"/>
    <w:rsid w:val="0088491B"/>
    <w:rsid w:val="00890F36"/>
    <w:rsid w:val="00891743"/>
    <w:rsid w:val="008A41C8"/>
    <w:rsid w:val="008B0596"/>
    <w:rsid w:val="008B1F5A"/>
    <w:rsid w:val="008C13D3"/>
    <w:rsid w:val="008C4ED0"/>
    <w:rsid w:val="008D1956"/>
    <w:rsid w:val="008D32D8"/>
    <w:rsid w:val="008D557F"/>
    <w:rsid w:val="008D6EBB"/>
    <w:rsid w:val="008E2E68"/>
    <w:rsid w:val="00907EB9"/>
    <w:rsid w:val="00916038"/>
    <w:rsid w:val="00927982"/>
    <w:rsid w:val="0094464F"/>
    <w:rsid w:val="009476E9"/>
    <w:rsid w:val="009506C9"/>
    <w:rsid w:val="0095244D"/>
    <w:rsid w:val="009540DA"/>
    <w:rsid w:val="00976C7D"/>
    <w:rsid w:val="00980914"/>
    <w:rsid w:val="00984EF8"/>
    <w:rsid w:val="00990BE9"/>
    <w:rsid w:val="00993784"/>
    <w:rsid w:val="00994E82"/>
    <w:rsid w:val="00994F34"/>
    <w:rsid w:val="009B6680"/>
    <w:rsid w:val="009C3052"/>
    <w:rsid w:val="009E6F08"/>
    <w:rsid w:val="009E7AB3"/>
    <w:rsid w:val="009F0648"/>
    <w:rsid w:val="009F4920"/>
    <w:rsid w:val="009F69CC"/>
    <w:rsid w:val="00A04F1E"/>
    <w:rsid w:val="00A05B70"/>
    <w:rsid w:val="00A07EA5"/>
    <w:rsid w:val="00A16D84"/>
    <w:rsid w:val="00A21EBD"/>
    <w:rsid w:val="00A222E3"/>
    <w:rsid w:val="00A24511"/>
    <w:rsid w:val="00A31964"/>
    <w:rsid w:val="00A3208D"/>
    <w:rsid w:val="00A37E65"/>
    <w:rsid w:val="00A40799"/>
    <w:rsid w:val="00A42856"/>
    <w:rsid w:val="00A42DDF"/>
    <w:rsid w:val="00A42F05"/>
    <w:rsid w:val="00A45BB1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57D5"/>
    <w:rsid w:val="00AB6150"/>
    <w:rsid w:val="00AC152D"/>
    <w:rsid w:val="00AC157D"/>
    <w:rsid w:val="00AD6B1C"/>
    <w:rsid w:val="00AF02D3"/>
    <w:rsid w:val="00AF12E8"/>
    <w:rsid w:val="00AF28AD"/>
    <w:rsid w:val="00AF403B"/>
    <w:rsid w:val="00AF40DC"/>
    <w:rsid w:val="00B03E2F"/>
    <w:rsid w:val="00B113AB"/>
    <w:rsid w:val="00B12391"/>
    <w:rsid w:val="00B17D39"/>
    <w:rsid w:val="00B20592"/>
    <w:rsid w:val="00B22397"/>
    <w:rsid w:val="00B265BD"/>
    <w:rsid w:val="00B307E9"/>
    <w:rsid w:val="00B319CC"/>
    <w:rsid w:val="00B328AF"/>
    <w:rsid w:val="00B34C96"/>
    <w:rsid w:val="00B34E99"/>
    <w:rsid w:val="00B40146"/>
    <w:rsid w:val="00B46F60"/>
    <w:rsid w:val="00B512F1"/>
    <w:rsid w:val="00B51464"/>
    <w:rsid w:val="00B52F86"/>
    <w:rsid w:val="00B57345"/>
    <w:rsid w:val="00B61F2A"/>
    <w:rsid w:val="00B669FA"/>
    <w:rsid w:val="00B74FF2"/>
    <w:rsid w:val="00B751A8"/>
    <w:rsid w:val="00B777B7"/>
    <w:rsid w:val="00B83BEB"/>
    <w:rsid w:val="00B96996"/>
    <w:rsid w:val="00BA0F65"/>
    <w:rsid w:val="00BA0FBD"/>
    <w:rsid w:val="00BA1F5B"/>
    <w:rsid w:val="00BA372F"/>
    <w:rsid w:val="00BA643F"/>
    <w:rsid w:val="00BA7CA5"/>
    <w:rsid w:val="00BB4404"/>
    <w:rsid w:val="00BB4C32"/>
    <w:rsid w:val="00BB685B"/>
    <w:rsid w:val="00BC62D9"/>
    <w:rsid w:val="00BD00C3"/>
    <w:rsid w:val="00BE22C9"/>
    <w:rsid w:val="00BF04AF"/>
    <w:rsid w:val="00C01F72"/>
    <w:rsid w:val="00C03F98"/>
    <w:rsid w:val="00C126B7"/>
    <w:rsid w:val="00C14710"/>
    <w:rsid w:val="00C2146E"/>
    <w:rsid w:val="00C22255"/>
    <w:rsid w:val="00C23889"/>
    <w:rsid w:val="00C2575D"/>
    <w:rsid w:val="00C31F81"/>
    <w:rsid w:val="00C41C10"/>
    <w:rsid w:val="00C43F06"/>
    <w:rsid w:val="00C454FD"/>
    <w:rsid w:val="00C4649B"/>
    <w:rsid w:val="00C52865"/>
    <w:rsid w:val="00C562DB"/>
    <w:rsid w:val="00C71207"/>
    <w:rsid w:val="00C731CF"/>
    <w:rsid w:val="00C738E4"/>
    <w:rsid w:val="00C75D27"/>
    <w:rsid w:val="00C76488"/>
    <w:rsid w:val="00C8010A"/>
    <w:rsid w:val="00C81106"/>
    <w:rsid w:val="00C8373D"/>
    <w:rsid w:val="00C94C3D"/>
    <w:rsid w:val="00C95E7B"/>
    <w:rsid w:val="00CA5AFA"/>
    <w:rsid w:val="00CA71AB"/>
    <w:rsid w:val="00CB7E28"/>
    <w:rsid w:val="00CC13C3"/>
    <w:rsid w:val="00CC7A15"/>
    <w:rsid w:val="00CD2EC1"/>
    <w:rsid w:val="00CE06B6"/>
    <w:rsid w:val="00CE1B3C"/>
    <w:rsid w:val="00CF1396"/>
    <w:rsid w:val="00CF21F6"/>
    <w:rsid w:val="00CF2FDF"/>
    <w:rsid w:val="00CF5B6A"/>
    <w:rsid w:val="00CF5CCE"/>
    <w:rsid w:val="00D03001"/>
    <w:rsid w:val="00D0454C"/>
    <w:rsid w:val="00D07890"/>
    <w:rsid w:val="00D07A22"/>
    <w:rsid w:val="00D14B24"/>
    <w:rsid w:val="00D17524"/>
    <w:rsid w:val="00D20CA2"/>
    <w:rsid w:val="00D23A65"/>
    <w:rsid w:val="00D42B52"/>
    <w:rsid w:val="00D45191"/>
    <w:rsid w:val="00D50E79"/>
    <w:rsid w:val="00D555E7"/>
    <w:rsid w:val="00D56E8C"/>
    <w:rsid w:val="00D60B9B"/>
    <w:rsid w:val="00D700E3"/>
    <w:rsid w:val="00D73714"/>
    <w:rsid w:val="00D81079"/>
    <w:rsid w:val="00D84F9C"/>
    <w:rsid w:val="00D91131"/>
    <w:rsid w:val="00DA0B0A"/>
    <w:rsid w:val="00DB22F1"/>
    <w:rsid w:val="00DB5A98"/>
    <w:rsid w:val="00DC1E59"/>
    <w:rsid w:val="00DC37CE"/>
    <w:rsid w:val="00DD52EE"/>
    <w:rsid w:val="00DE2E6C"/>
    <w:rsid w:val="00DE307B"/>
    <w:rsid w:val="00DF0357"/>
    <w:rsid w:val="00DF31C0"/>
    <w:rsid w:val="00E047D8"/>
    <w:rsid w:val="00E13238"/>
    <w:rsid w:val="00E14385"/>
    <w:rsid w:val="00E2337D"/>
    <w:rsid w:val="00E26767"/>
    <w:rsid w:val="00E27DF4"/>
    <w:rsid w:val="00E304BC"/>
    <w:rsid w:val="00E31C0D"/>
    <w:rsid w:val="00E40045"/>
    <w:rsid w:val="00E47910"/>
    <w:rsid w:val="00E506DC"/>
    <w:rsid w:val="00E55916"/>
    <w:rsid w:val="00E64843"/>
    <w:rsid w:val="00E74B03"/>
    <w:rsid w:val="00E950F3"/>
    <w:rsid w:val="00E95A0A"/>
    <w:rsid w:val="00EA0725"/>
    <w:rsid w:val="00EA5733"/>
    <w:rsid w:val="00EA69C7"/>
    <w:rsid w:val="00EA7AB2"/>
    <w:rsid w:val="00EA7F01"/>
    <w:rsid w:val="00EB31FA"/>
    <w:rsid w:val="00EC0376"/>
    <w:rsid w:val="00EC1723"/>
    <w:rsid w:val="00ED4B8A"/>
    <w:rsid w:val="00EE07A6"/>
    <w:rsid w:val="00EE5A0B"/>
    <w:rsid w:val="00EE7C73"/>
    <w:rsid w:val="00EF1AEB"/>
    <w:rsid w:val="00F06471"/>
    <w:rsid w:val="00F13BB4"/>
    <w:rsid w:val="00F24BAE"/>
    <w:rsid w:val="00F26570"/>
    <w:rsid w:val="00F36E1B"/>
    <w:rsid w:val="00F514D0"/>
    <w:rsid w:val="00F51ABC"/>
    <w:rsid w:val="00F5303C"/>
    <w:rsid w:val="00F5668A"/>
    <w:rsid w:val="00F5725C"/>
    <w:rsid w:val="00F73C9B"/>
    <w:rsid w:val="00F819D8"/>
    <w:rsid w:val="00F90A91"/>
    <w:rsid w:val="00F93CD3"/>
    <w:rsid w:val="00F95044"/>
    <w:rsid w:val="00FA430D"/>
    <w:rsid w:val="00FA62EA"/>
    <w:rsid w:val="00FA643A"/>
    <w:rsid w:val="00FA7136"/>
    <w:rsid w:val="00FB0078"/>
    <w:rsid w:val="00FC119B"/>
    <w:rsid w:val="00FC149F"/>
    <w:rsid w:val="00FC5C67"/>
    <w:rsid w:val="00FC6B9F"/>
    <w:rsid w:val="00FC79CB"/>
    <w:rsid w:val="00FD244B"/>
    <w:rsid w:val="00FD33D5"/>
    <w:rsid w:val="00FD5C11"/>
    <w:rsid w:val="00FD733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7E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gagenetics.org/GoatDetail.aspx?RegNumber=T002187100" TargetMode="External"/><Relationship Id="rId5" Type="http://schemas.openxmlformats.org/officeDocument/2006/relationships/hyperlink" Target="https://genetics.adga.org/GoatDetail.aspx?RegNumber=T002337071" TargetMode="External"/><Relationship Id="rId4" Type="http://schemas.openxmlformats.org/officeDocument/2006/relationships/hyperlink" Target="mailto:helen@starfirenubi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35</cp:revision>
  <dcterms:created xsi:type="dcterms:W3CDTF">2021-01-24T04:18:00Z</dcterms:created>
  <dcterms:modified xsi:type="dcterms:W3CDTF">2025-02-13T18:25:00Z</dcterms:modified>
</cp:coreProperties>
</file>